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 A"/>
        <w:jc w:val="center"/>
        <w:rPr>
          <w:rFonts w:ascii="Calibri" w:cs="Calibri" w:hAnsi="Calibri" w:eastAsia="Calibri"/>
          <w:b w:val="1"/>
          <w:bCs w:val="1"/>
          <w:sz w:val="56"/>
          <w:szCs w:val="56"/>
        </w:rPr>
      </w:pPr>
      <w:r>
        <w:rPr>
          <w:rFonts w:ascii="Calibri" w:cs="Calibri" w:hAnsi="Calibri" w:eastAsia="Calibri"/>
          <w:b w:val="1"/>
          <w:bCs w:val="1"/>
          <w:sz w:val="56"/>
          <w:szCs w:val="56"/>
          <w:rtl w:val="0"/>
          <w:lang w:val="nl-NL"/>
        </w:rPr>
        <w:t>Modevakschool Nationaal Sneek</w:t>
      </w:r>
    </w:p>
    <w:p>
      <w:pPr>
        <w:pStyle w:val="Hoofdtekst A"/>
      </w:pPr>
    </w:p>
    <w:p>
      <w:pPr>
        <w:pStyle w:val="Hoofdtekst A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nl-NL"/>
        </w:rPr>
        <w:t>Algemene Voorwaarden seizoen 202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nl-NL"/>
        </w:rPr>
        <w:t>2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nl-NL"/>
        </w:rPr>
        <w:t>-202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nl-NL"/>
        </w:rPr>
        <w:t>3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nl-NL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 xml:space="preserve">Lesgeld </w:t>
      </w:r>
      <w:r>
        <w:rPr>
          <w:b w:val="1"/>
          <w:bCs w:val="1"/>
          <w:rtl w:val="0"/>
          <w:lang w:val="nl-NL"/>
        </w:rPr>
        <w:t>€</w:t>
      </w:r>
      <w:r>
        <w:rPr>
          <w:b w:val="1"/>
          <w:bCs w:val="1"/>
          <w:rtl w:val="0"/>
          <w:lang w:val="nl-NL"/>
        </w:rPr>
        <w:t xml:space="preserve">38,50 dient vooraf op tijdens de eerste les van de maand betaald te worden. </w:t>
      </w:r>
      <w:r>
        <w:rPr>
          <w:b w:val="1"/>
          <w:bCs w:val="1"/>
          <w:lang w:val="nl-NL"/>
        </w:rPr>
        <w:br w:type="textWrapping"/>
      </w:r>
      <w:r>
        <w:rPr>
          <w:b w:val="1"/>
          <w:bCs w:val="1"/>
          <w:rtl w:val="0"/>
          <w:lang w:val="nl-NL"/>
        </w:rPr>
        <w:t xml:space="preserve">Betaling kan worden overgemaakt op rekeningnummer: </w:t>
      </w:r>
    </w:p>
    <w:p>
      <w:pPr>
        <w:pStyle w:val="List Paragraph"/>
        <w:rPr>
          <w:rFonts w:ascii="Calibri" w:cs="Calibri" w:hAnsi="Calibri" w:eastAsia="Calibri"/>
          <w:b w:val="1"/>
          <w:bCs w:val="1"/>
          <w:lang w:val="nl-NL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>IBAN: NL 31 RABO 0154 9409 92 t.n.v. Modevakschool Nationaal Sneek.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 xml:space="preserve">Betalingstermijn binnen 7 dagen na factuurdatum.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 xml:space="preserve">Opzegtermijn is 1 volledige lesperiode.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 xml:space="preserve">Minimale les periode is 3 maanden.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 xml:space="preserve">Lessen worden gegeven in groepen van maximaal 6 personen.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 xml:space="preserve">Indien je verhinderd bent op je lesdag ontvangt je geen restitutie van het betaalde lesgeld. Wel mag je inhalen op een andere lesdag binnen een maand.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 xml:space="preserve">Koffie/thee zijn inbegrepen in het lesgeld.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>Er zijn geen lessen tijdens de schoolvakanties of feestdagen.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 xml:space="preserve">De lessen volg je op eigen risico. </w:t>
      </w:r>
    </w:p>
    <w:p>
      <w:pPr>
        <w:pStyle w:val="List Paragraph"/>
        <w:ind w:left="0" w:firstLine="0"/>
        <w:rPr>
          <w:b w:val="1"/>
          <w:bCs w:val="1"/>
          <w:lang w:val="nl-NL"/>
        </w:rPr>
      </w:pPr>
    </w:p>
    <w:p>
      <w:pPr>
        <w:pStyle w:val="List Paragraph"/>
        <w:ind w:left="0" w:firstLine="0"/>
        <w:rPr>
          <w:b w:val="1"/>
          <w:bCs w:val="1"/>
          <w:lang w:val="nl-NL"/>
        </w:rPr>
      </w:pPr>
    </w:p>
    <w:p>
      <w:pPr>
        <w:pStyle w:val="List Paragraph"/>
        <w:ind w:left="0" w:firstLine="0"/>
        <w:rPr>
          <w:b w:val="1"/>
          <w:bCs w:val="1"/>
          <w:lang w:val="nl-NL"/>
        </w:rPr>
      </w:pPr>
    </w:p>
    <w:p>
      <w:pPr>
        <w:pStyle w:val="List Paragraph"/>
        <w:ind w:left="0" w:firstLine="0"/>
        <w:rPr>
          <w:b w:val="1"/>
          <w:bCs w:val="1"/>
          <w:lang w:val="nl-NL"/>
        </w:rPr>
      </w:pPr>
    </w:p>
    <w:p>
      <w:pPr>
        <w:pStyle w:val="List Paragraph"/>
        <w:ind w:left="0" w:firstLine="0"/>
        <w:rPr>
          <w:b w:val="1"/>
          <w:bCs w:val="1"/>
          <w:lang w:val="nl-NL"/>
        </w:rPr>
      </w:pPr>
    </w:p>
    <w:p>
      <w:pPr>
        <w:pStyle w:val="List Paragraph"/>
        <w:ind w:left="0" w:firstLine="0"/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>Handtekening voor gelezen:</w:t>
      </w:r>
      <w:r>
        <w:rPr>
          <w:rFonts w:ascii="Times New Roman" w:cs="Times New Roman" w:hAnsi="Times New Roman" w:eastAsia="Times New Roman"/>
          <w:b w:val="1"/>
          <w:bCs w:val="1"/>
          <w:lang w:val="nl-NL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912494</wp:posOffset>
                </wp:positionH>
                <wp:positionV relativeFrom="line">
                  <wp:posOffset>419100</wp:posOffset>
                </wp:positionV>
                <wp:extent cx="4009193" cy="1270000"/>
                <wp:effectExtent l="0" t="0" r="0" b="0"/>
                <wp:wrapThrough wrapText="bothSides" distL="152400" distR="152400">
                  <wp:wrapPolygon edited="1">
                    <wp:start x="-6" y="-216"/>
                    <wp:lineTo x="-13" y="-213"/>
                    <wp:lineTo x="-19" y="-208"/>
                    <wp:lineTo x="-25" y="-202"/>
                    <wp:lineTo x="-31" y="-194"/>
                    <wp:lineTo x="-36" y="-184"/>
                    <wp:lineTo x="-42" y="-173"/>
                    <wp:lineTo x="-46" y="-160"/>
                    <wp:lineTo x="-51" y="-146"/>
                    <wp:lineTo x="-55" y="-131"/>
                    <wp:lineTo x="-58" y="-115"/>
                    <wp:lineTo x="-61" y="-98"/>
                    <wp:lineTo x="-64" y="-79"/>
                    <wp:lineTo x="-66" y="-61"/>
                    <wp:lineTo x="-67" y="-41"/>
                    <wp:lineTo x="-68" y="-21"/>
                    <wp:lineTo x="-68" y="0"/>
                    <wp:lineTo x="-68" y="21600"/>
                    <wp:lineTo x="-68" y="21622"/>
                    <wp:lineTo x="-67" y="21644"/>
                    <wp:lineTo x="-65" y="21664"/>
                    <wp:lineTo x="-63" y="21684"/>
                    <wp:lineTo x="-60" y="21703"/>
                    <wp:lineTo x="-57" y="21721"/>
                    <wp:lineTo x="-53" y="21737"/>
                    <wp:lineTo x="-48" y="21753"/>
                    <wp:lineTo x="-44" y="21767"/>
                    <wp:lineTo x="-38" y="21779"/>
                    <wp:lineTo x="-33" y="21790"/>
                    <wp:lineTo x="-27" y="21799"/>
                    <wp:lineTo x="-20" y="21806"/>
                    <wp:lineTo x="-14" y="21812"/>
                    <wp:lineTo x="-7" y="21815"/>
                    <wp:lineTo x="0" y="21816"/>
                    <wp:lineTo x="21600" y="21816"/>
                    <wp:lineTo x="21607" y="21815"/>
                    <wp:lineTo x="21614" y="21812"/>
                    <wp:lineTo x="21621" y="21806"/>
                    <wp:lineTo x="21627" y="21799"/>
                    <wp:lineTo x="21633" y="21790"/>
                    <wp:lineTo x="21638" y="21779"/>
                    <wp:lineTo x="21644" y="21767"/>
                    <wp:lineTo x="21649" y="21753"/>
                    <wp:lineTo x="21653" y="21737"/>
                    <wp:lineTo x="21657" y="21721"/>
                    <wp:lineTo x="21660" y="21703"/>
                    <wp:lineTo x="21663" y="21684"/>
                    <wp:lineTo x="21666" y="21664"/>
                    <wp:lineTo x="21667" y="21644"/>
                    <wp:lineTo x="21668" y="21622"/>
                    <wp:lineTo x="21669" y="21600"/>
                    <wp:lineTo x="21669" y="0"/>
                    <wp:lineTo x="21668" y="-22"/>
                    <wp:lineTo x="21667" y="-44"/>
                    <wp:lineTo x="21666" y="-64"/>
                    <wp:lineTo x="21663" y="-84"/>
                    <wp:lineTo x="21660" y="-103"/>
                    <wp:lineTo x="21657" y="-121"/>
                    <wp:lineTo x="21653" y="-137"/>
                    <wp:lineTo x="21649" y="-153"/>
                    <wp:lineTo x="21644" y="-167"/>
                    <wp:lineTo x="21638" y="-179"/>
                    <wp:lineTo x="21633" y="-190"/>
                    <wp:lineTo x="21627" y="-199"/>
                    <wp:lineTo x="21621" y="-206"/>
                    <wp:lineTo x="21614" y="-212"/>
                    <wp:lineTo x="21607" y="-215"/>
                    <wp:lineTo x="21600" y="-216"/>
                    <wp:lineTo x="0" y="-216"/>
                    <wp:lineTo x="-6" y="-216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9193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1.8pt;margin-top:33.0pt;width:315.7pt;height:100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Geïmporteerde stijl 1">
    <w:name w:val="Geïmporteerde stij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